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F" w:rsidRDefault="00567A4F" w:rsidP="00567A4F">
      <w:pPr>
        <w:pStyle w:val="Heading2"/>
        <w:rPr>
          <w:sz w:val="22"/>
          <w:szCs w:val="22"/>
        </w:rPr>
      </w:pPr>
      <w:bookmarkStart w:id="0" w:name="_Toc238876922"/>
      <w:r>
        <w:rPr>
          <w:sz w:val="22"/>
          <w:szCs w:val="22"/>
        </w:rPr>
        <w:t>Worksheet Three: Organizing Paragraphs</w:t>
      </w:r>
      <w:bookmarkEnd w:id="0"/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 xml:space="preserve">Create an outline of a 5 paragraph discussion on “Why the Company Should Start Saving on Electricity.” </w:t>
      </w: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 xml:space="preserve">TITLE: “Why the Company Should Start Saving on Electricity.” </w:t>
      </w: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Paragraph 1 Topic: ______________________________________________</w:t>
      </w:r>
    </w:p>
    <w:p w:rsidR="00567A4F" w:rsidRPr="008F3631" w:rsidRDefault="00567A4F" w:rsidP="00567A4F">
      <w:pPr>
        <w:ind w:firstLine="720"/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Paragraph 2 Topic: ______________________________________________</w:t>
      </w:r>
    </w:p>
    <w:p w:rsidR="00567A4F" w:rsidRPr="008F3631" w:rsidRDefault="00567A4F" w:rsidP="00567A4F">
      <w:pPr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Paragraph 3 Topic: ______________________________________________</w:t>
      </w:r>
    </w:p>
    <w:p w:rsidR="00567A4F" w:rsidRPr="008F3631" w:rsidRDefault="00567A4F" w:rsidP="00567A4F">
      <w:pPr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Paragraph 4 Topic: ______________________________________________</w:t>
      </w:r>
    </w:p>
    <w:p w:rsidR="00567A4F" w:rsidRPr="008F3631" w:rsidRDefault="00567A4F" w:rsidP="00567A4F">
      <w:pPr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Paragraph 5 Topic: ______________________________________________</w:t>
      </w:r>
    </w:p>
    <w:p w:rsidR="00567A4F" w:rsidRPr="008F3631" w:rsidRDefault="00567A4F" w:rsidP="00567A4F">
      <w:pPr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What is your basis for the topics you’ve chosen?</w:t>
      </w:r>
    </w:p>
    <w:p w:rsidR="00567A4F" w:rsidRPr="008F3631" w:rsidRDefault="00567A4F" w:rsidP="00567A4F">
      <w:pPr>
        <w:rPr>
          <w:rStyle w:val="TableTextInstructor"/>
          <w:color w:val="000000"/>
        </w:rPr>
      </w:pPr>
    </w:p>
    <w:p w:rsidR="00567A4F" w:rsidRPr="008F3631" w:rsidRDefault="00567A4F" w:rsidP="00567A4F">
      <w:pPr>
        <w:rPr>
          <w:rStyle w:val="TableTextInstructor"/>
          <w:color w:val="000000"/>
        </w:rPr>
      </w:pPr>
      <w:r w:rsidRPr="008F3631">
        <w:rPr>
          <w:rStyle w:val="TableTextInstructor"/>
          <w:color w:val="000000"/>
        </w:rPr>
        <w:t>What is your basis for arranging the paragraphs the way you did?</w:t>
      </w:r>
    </w:p>
    <w:p w:rsidR="000A0590" w:rsidRPr="00567A4F" w:rsidRDefault="000A0590" w:rsidP="00567A4F"/>
    <w:sectPr w:rsidR="000A0590" w:rsidRPr="00567A4F" w:rsidSect="00102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7E2"/>
    <w:multiLevelType w:val="hybridMultilevel"/>
    <w:tmpl w:val="21F06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019AE"/>
    <w:rsid w:val="000A0590"/>
    <w:rsid w:val="00102337"/>
    <w:rsid w:val="004019AE"/>
    <w:rsid w:val="0056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37"/>
  </w:style>
  <w:style w:type="paragraph" w:styleId="Heading2">
    <w:name w:val="heading 2"/>
    <w:basedOn w:val="Normal"/>
    <w:next w:val="Normal"/>
    <w:link w:val="Heading2Char"/>
    <w:uiPriority w:val="9"/>
    <w:qFormat/>
    <w:rsid w:val="004019AE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A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4019AE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2011-01-03T14:56:00Z</dcterms:created>
  <dcterms:modified xsi:type="dcterms:W3CDTF">2011-01-03T18:58:00Z</dcterms:modified>
</cp:coreProperties>
</file>